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7844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別記第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13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号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様式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（第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9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条、第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24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条関係）</w: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5744" behindDoc="1" locked="0" layoutInCell="1" allowOverlap="1" wp14:anchorId="3500D904" wp14:editId="7C924584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58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8457" id="1027" o:spid="_x0000_s1026" style="position:absolute;left:0;text-align:left;margin-left:84.4pt;margin-top:101.8pt;width:.5pt;height:.5pt;z-index:-2513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6768" behindDoc="1" locked="0" layoutInCell="1" allowOverlap="1" wp14:anchorId="1281DBB5" wp14:editId="1AD660E2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08615" id="1028" o:spid="_x0000_s1026" style="position:absolute;left:0;text-align:left;margin-left:84.4pt;margin-top:101.8pt;width:.5pt;height:.5pt;z-index:-2513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sougEAAHE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7552" behindDoc="1" locked="0" layoutInCell="1" allowOverlap="1" wp14:anchorId="2D4F856F" wp14:editId="5EBECA2A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06359" id="1029" o:spid="_x0000_s1026" style="position:absolute;left:0;text-align:left;margin-left:510.7pt;margin-top:101.8pt;width:.5pt;height:.5pt;z-index:-2513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585E9B1A" wp14:editId="40711939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4A9C4" id="1030" o:spid="_x0000_s1026" style="position:absolute;left:0;text-align:left;margin-left:510.7pt;margin-top:101.8pt;width:.5pt;height:.5pt;z-index:-2513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vyug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9600" behindDoc="1" locked="0" layoutInCell="1" allowOverlap="1" wp14:anchorId="4DE1854F" wp14:editId="5FC40D3A">
                <wp:simplePos x="0" y="0"/>
                <wp:positionH relativeFrom="page">
                  <wp:posOffset>1071880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D2B47" id="1031" o:spid="_x0000_s1026" style="position:absolute;left:0;text-align:left;margin-left:84.4pt;margin-top:508.15pt;width:.5pt;height:.5pt;z-index:-2513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7F3C48A0" wp14:editId="46BB2B2B">
                <wp:simplePos x="0" y="0"/>
                <wp:positionH relativeFrom="page">
                  <wp:posOffset>6485890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43BC2" id="1032" o:spid="_x0000_s1026" style="position:absolute;left:0;text-align:left;margin-left:510.7pt;margin-top:508.15pt;width:.5pt;height:.5pt;z-index:-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9iuw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1648" behindDoc="1" locked="0" layoutInCell="1" allowOverlap="1" wp14:anchorId="1573F301" wp14:editId="1C3E33CC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60B81" id="1033" o:spid="_x0000_s1026" style="position:absolute;left:0;text-align:left;margin-left:84.4pt;margin-top:702.2pt;width:.5pt;height:.5pt;z-index:-2513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2672" behindDoc="1" locked="0" layoutInCell="1" allowOverlap="1" wp14:anchorId="1955E910" wp14:editId="0FDAB706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951A" id="1034" o:spid="_x0000_s1026" style="position:absolute;left:0;text-align:left;margin-left:84.4pt;margin-top:702.2pt;width:.5pt;height:.5pt;z-index:-2513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MIuw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3696" behindDoc="1" locked="0" layoutInCell="1" allowOverlap="1" wp14:anchorId="54AC1B19" wp14:editId="69987794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872B7" id="1035" o:spid="_x0000_s1026" style="position:absolute;left:0;text-align:left;margin-left:510.7pt;margin-top:702.2pt;width:.5pt;height:.5pt;z-index:-2513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4720" behindDoc="1" locked="0" layoutInCell="1" allowOverlap="1" wp14:anchorId="19305F61" wp14:editId="6FC7D451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84F61" id="1036" o:spid="_x0000_s1026" style="position:absolute;left:0;text-align:left;margin-left:510.7pt;margin-top:702.2pt;width:.5pt;height:.5pt;z-index:-2513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9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2"/>
      </w:tblGrid>
      <w:tr w:rsidR="00775BF1" w:rsidRPr="0022025A" w14:paraId="421D5D7F" w14:textId="77777777" w:rsidTr="00775BF1">
        <w:trPr>
          <w:cantSplit/>
          <w:trHeight w:val="10544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14:paraId="246CAE7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="477" w:line="226" w:lineRule="exact"/>
              <w:jc w:val="center"/>
              <w:rPr>
                <w:rFonts w:ascii="ＭＳ 明朝" w:hAnsi="ＭＳ 明朝" w:cs="ＭＳ 明朝"/>
                <w:color w:val="000000"/>
                <w:kern w:val="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bdr w:val="nil"/>
              </w:rPr>
              <w:t>宅地造成等に関する工事の協議成立通知書</w:t>
            </w:r>
          </w:p>
          <w:p w14:paraId="786D8BC0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="477" w:line="226" w:lineRule="exact"/>
              <w:jc w:val="center"/>
              <w:rPr>
                <w:rFonts w:ascii="ＭＳ 明朝" w:hAnsi="ＭＳ 明朝" w:cs="ＭＳ 明朝"/>
                <w:color w:val="000000"/>
                <w:kern w:val="0"/>
                <w:bdr w:val="nil"/>
              </w:rPr>
            </w:pPr>
          </w:p>
          <w:p w14:paraId="1D974F5F" w14:textId="77777777" w:rsidR="00775BF1" w:rsidRPr="0022025A" w:rsidRDefault="00775BF1" w:rsidP="00775BF1">
            <w:pPr>
              <w:wordWrap w:val="0"/>
              <w:autoSpaceDE w:val="0"/>
              <w:autoSpaceDN w:val="0"/>
              <w:snapToGrid w:val="0"/>
              <w:ind w:left="4450" w:right="1092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第 　　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 xml:space="preserve">  </w:t>
            </w: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号　</w:t>
            </w:r>
          </w:p>
          <w:p w14:paraId="50CCA47C" w14:textId="77777777" w:rsidR="00775BF1" w:rsidRPr="0022025A" w:rsidRDefault="00775BF1" w:rsidP="00775BF1">
            <w:pPr>
              <w:wordWrap w:val="0"/>
              <w:autoSpaceDE w:val="0"/>
              <w:autoSpaceDN w:val="0"/>
              <w:snapToGrid w:val="0"/>
              <w:spacing w:line="400" w:lineRule="exact"/>
              <w:ind w:right="1107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　　　　　　　　　　　　　　　　　　　　　　　年 　　月　　日　</w:t>
            </w:r>
          </w:p>
          <w:p w14:paraId="55CF12FF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right="3223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様</w:t>
            </w:r>
          </w:p>
          <w:p w14:paraId="04189456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4451" w:right="2415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和歌山県知事</w:t>
            </w:r>
          </w:p>
          <w:tbl>
            <w:tblPr>
              <w:tblpPr w:leftFromText="142" w:rightFromText="142" w:vertAnchor="page" w:horzAnchor="margin" w:tblpY="3361"/>
              <w:tblOverlap w:val="never"/>
              <w:tblW w:w="9992" w:type="dxa"/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4889"/>
            </w:tblGrid>
            <w:tr w:rsidR="00775BF1" w:rsidRPr="0022025A" w14:paraId="3B4C860B" w14:textId="77777777" w:rsidTr="00775BF1"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FF5699" w14:textId="77777777" w:rsidR="00775BF1" w:rsidRPr="0022025A" w:rsidRDefault="00775BF1" w:rsidP="00775BF1">
                  <w:pPr>
                    <w:spacing w:line="300" w:lineRule="exact"/>
                    <w:ind w:firstLineChars="100" w:firstLine="202"/>
                  </w:pPr>
                  <w:r w:rsidRPr="0022025A"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7A9FDA2" w14:textId="1AE07B49" w:rsidR="00775BF1" w:rsidRPr="0022025A" w:rsidRDefault="00775BF1" w:rsidP="00775BF1">
                  <w:pPr>
                    <w:spacing w:line="300" w:lineRule="exact"/>
                    <w:ind w:firstLineChars="100" w:firstLine="202"/>
                  </w:pPr>
                  <w:r w:rsidRPr="0022025A">
                    <w:rPr>
                      <w:rFonts w:hint="eastAsia"/>
                    </w:rPr>
                    <w:t>第</w:t>
                  </w:r>
                  <w:r w:rsidRPr="0022025A">
                    <w:t>15</w:t>
                  </w:r>
                  <w:r w:rsidRPr="0022025A">
                    <w:rPr>
                      <w:rFonts w:hint="eastAsia"/>
                    </w:rPr>
                    <w:t>条第１項</w:t>
                  </w:r>
                </w:p>
              </w:tc>
              <w:tc>
                <w:tcPr>
                  <w:tcW w:w="4889" w:type="dxa"/>
                  <w:vMerge w:val="restart"/>
                  <w:shd w:val="clear" w:color="auto" w:fill="auto"/>
                  <w:vAlign w:val="center"/>
                </w:tcPr>
                <w:p w14:paraId="1F73DF5C" w14:textId="77777777" w:rsidR="00775BF1" w:rsidRPr="0022025A" w:rsidRDefault="00775BF1" w:rsidP="00775BF1">
                  <w:pPr>
                    <w:spacing w:line="300" w:lineRule="exact"/>
                  </w:pPr>
                  <w:r w:rsidRPr="0022025A">
                    <w:rPr>
                      <w:rFonts w:hint="eastAsia"/>
                    </w:rPr>
                    <w:t>の規定による協議については、</w:t>
                  </w:r>
                </w:p>
              </w:tc>
            </w:tr>
            <w:tr w:rsidR="00775BF1" w:rsidRPr="0022025A" w14:paraId="708356BB" w14:textId="77777777" w:rsidTr="00775BF1">
              <w:tc>
                <w:tcPr>
                  <w:tcW w:w="3261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1BF21A0" w14:textId="77777777" w:rsidR="00775BF1" w:rsidRPr="0022025A" w:rsidRDefault="00775BF1" w:rsidP="00775BF1">
                  <w:pPr>
                    <w:spacing w:line="300" w:lineRule="exact"/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C79B17F" w14:textId="77777777" w:rsidR="00775BF1" w:rsidRPr="0022025A" w:rsidRDefault="00775BF1" w:rsidP="00775BF1">
                  <w:pPr>
                    <w:spacing w:line="300" w:lineRule="exact"/>
                    <w:ind w:firstLineChars="100" w:firstLine="202"/>
                  </w:pPr>
                  <w:r w:rsidRPr="0022025A">
                    <w:rPr>
                      <w:rFonts w:hint="eastAsia"/>
                    </w:rPr>
                    <w:t>第</w:t>
                  </w:r>
                  <w:r w:rsidRPr="0022025A">
                    <w:t>34</w:t>
                  </w:r>
                  <w:r w:rsidRPr="0022025A">
                    <w:rPr>
                      <w:rFonts w:hint="eastAsia"/>
                    </w:rPr>
                    <w:t>条第１項</w:t>
                  </w:r>
                </w:p>
              </w:tc>
              <w:tc>
                <w:tcPr>
                  <w:tcW w:w="4889" w:type="dxa"/>
                  <w:vMerge/>
                  <w:shd w:val="clear" w:color="auto" w:fill="auto"/>
                  <w:vAlign w:val="center"/>
                </w:tcPr>
                <w:p w14:paraId="039B1BBA" w14:textId="77777777" w:rsidR="00775BF1" w:rsidRPr="0022025A" w:rsidRDefault="00775BF1" w:rsidP="00775BF1">
                  <w:pPr>
                    <w:spacing w:line="300" w:lineRule="exact"/>
                  </w:pPr>
                </w:p>
              </w:tc>
            </w:tr>
          </w:tbl>
          <w:p w14:paraId="79A32B8E" w14:textId="30E665F4" w:rsidR="00775BF1" w:rsidRPr="0022025A" w:rsidRDefault="00180EC3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0291D96" wp14:editId="780227E2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280670</wp:posOffset>
                      </wp:positionV>
                      <wp:extent cx="1104900" cy="431800"/>
                      <wp:effectExtent l="0" t="0" r="19050" b="25400"/>
                      <wp:wrapNone/>
                      <wp:docPr id="129023515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31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53EB" id="AutoShape 3" o:spid="_x0000_s1026" type="#_x0000_t186" style="position:absolute;left:0;text-align:left;margin-left:170.15pt;margin-top:22.1pt;width:87pt;height:3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</w:p>
          <w:p w14:paraId="03CAEEE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下記の条件を付して協議が成立しましたので、通知します。</w:t>
            </w:r>
          </w:p>
          <w:p w14:paraId="1B3B172A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  <w:p w14:paraId="44F46F8A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300" w:lineRule="exact"/>
              <w:ind w:left="102" w:right="102" w:firstLine="4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　　　　　　　　　記</w:t>
            </w:r>
          </w:p>
          <w:p w14:paraId="7067CD5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  <w:tbl>
            <w:tblPr>
              <w:tblStyle w:val="3"/>
              <w:tblpPr w:leftFromText="142" w:rightFromText="142" w:vertAnchor="text" w:horzAnchor="margin" w:tblpY="-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4614"/>
            </w:tblGrid>
            <w:tr w:rsidR="00775BF1" w:rsidRPr="0022025A" w14:paraId="2B7F25D4" w14:textId="77777777" w:rsidTr="00775BF1">
              <w:trPr>
                <w:trHeight w:val="1149"/>
              </w:trPr>
              <w:tc>
                <w:tcPr>
                  <w:tcW w:w="3595" w:type="dxa"/>
                  <w:vAlign w:val="center"/>
                </w:tcPr>
                <w:p w14:paraId="593D2BAA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１　工事をする土地の所在地及び</w:t>
                  </w:r>
                </w:p>
                <w:p w14:paraId="1AC10748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 w:firstLineChars="200" w:firstLine="405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地番</w:t>
                  </w:r>
                </w:p>
              </w:tc>
              <w:tc>
                <w:tcPr>
                  <w:tcW w:w="4614" w:type="dxa"/>
                  <w:vAlign w:val="center"/>
                </w:tcPr>
                <w:p w14:paraId="7A41058F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775BF1" w:rsidRPr="0022025A" w14:paraId="0DA974B9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47DAF8A0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２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45"/>
                      <w:kern w:val="0"/>
                      <w:szCs w:val="20"/>
                      <w:fitText w:val="2730" w:id="-736911096"/>
                    </w:rPr>
                    <w:t>工事主住所及び氏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60"/>
                      <w:kern w:val="0"/>
                      <w:szCs w:val="20"/>
                      <w:fitText w:val="2730" w:id="-736911096"/>
                    </w:rPr>
                    <w:t>名</w:t>
                  </w:r>
                </w:p>
              </w:tc>
              <w:tc>
                <w:tcPr>
                  <w:tcW w:w="4614" w:type="dxa"/>
                  <w:vAlign w:val="center"/>
                </w:tcPr>
                <w:p w14:paraId="3680FE53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775BF1" w:rsidRPr="0022025A" w14:paraId="78D371C0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38EF8405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３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47"/>
                      <w:kern w:val="0"/>
                      <w:szCs w:val="20"/>
                      <w:fitText w:val="2729" w:id="-736911095"/>
                    </w:rPr>
                    <w:t>協議成立番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29" w:id="-736911095"/>
                    </w:rPr>
                    <w:t>号</w:t>
                  </w:r>
                </w:p>
              </w:tc>
              <w:tc>
                <w:tcPr>
                  <w:tcW w:w="4614" w:type="dxa"/>
                  <w:vAlign w:val="center"/>
                </w:tcPr>
                <w:p w14:paraId="57A8911A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第　　　　　号</w:t>
                  </w:r>
                </w:p>
              </w:tc>
            </w:tr>
            <w:tr w:rsidR="00775BF1" w:rsidRPr="0022025A" w14:paraId="7BD81FB2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62BFD4C0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４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35"/>
                      <w:kern w:val="0"/>
                      <w:szCs w:val="20"/>
                      <w:fitText w:val="2730" w:id="-736911094"/>
                    </w:rPr>
                    <w:t>協議対象行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60"/>
                      <w:kern w:val="0"/>
                      <w:szCs w:val="20"/>
                      <w:fitText w:val="2730" w:id="-736911094"/>
                    </w:rPr>
                    <w:t>為</w:t>
                  </w:r>
                </w:p>
              </w:tc>
              <w:tc>
                <w:tcPr>
                  <w:tcW w:w="4614" w:type="dxa"/>
                  <w:vAlign w:val="center"/>
                </w:tcPr>
                <w:p w14:paraId="7451A948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宅地造成・特定盛土等・土石の堆積</w:t>
                  </w:r>
                </w:p>
              </w:tc>
            </w:tr>
            <w:tr w:rsidR="00775BF1" w:rsidRPr="0022025A" w14:paraId="7BF032FB" w14:textId="77777777" w:rsidTr="00180EC3">
              <w:trPr>
                <w:trHeight w:val="1082"/>
              </w:trPr>
              <w:tc>
                <w:tcPr>
                  <w:tcW w:w="3595" w:type="dxa"/>
                  <w:vAlign w:val="center"/>
                </w:tcPr>
                <w:p w14:paraId="2D44E946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５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315"/>
                      <w:kern w:val="0"/>
                      <w:szCs w:val="20"/>
                      <w:fitText w:val="2730" w:id="-736911093"/>
                    </w:rPr>
                    <w:t>協議期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736911093"/>
                    </w:rPr>
                    <w:t>間</w:t>
                  </w:r>
                </w:p>
              </w:tc>
              <w:tc>
                <w:tcPr>
                  <w:tcW w:w="4614" w:type="dxa"/>
                  <w:tcBorders>
                    <w:bottom w:val="single" w:sz="4" w:space="0" w:color="auto"/>
                  </w:tcBorders>
                  <w:vAlign w:val="center"/>
                </w:tcPr>
                <w:p w14:paraId="47B5F4C7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（自）　　年　　月　　日</w:t>
                  </w:r>
                </w:p>
                <w:p w14:paraId="2A7C41AC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（至）　　年　　月　　日</w:t>
                  </w:r>
                </w:p>
              </w:tc>
            </w:tr>
            <w:tr w:rsidR="00775BF1" w:rsidRPr="0022025A" w14:paraId="1A0D0A3E" w14:textId="77777777" w:rsidTr="00180EC3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48E0BCAC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６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155"/>
                      <w:kern w:val="0"/>
                      <w:szCs w:val="20"/>
                      <w:fitText w:val="2730" w:id="-736911092"/>
                    </w:rPr>
                    <w:t>条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736911092"/>
                    </w:rPr>
                    <w:t>件</w:t>
                  </w:r>
                </w:p>
              </w:tc>
              <w:tc>
                <w:tcPr>
                  <w:tcW w:w="4614" w:type="dxa"/>
                  <w:tcBorders>
                    <w:bottom w:val="single" w:sz="4" w:space="0" w:color="auto"/>
                  </w:tcBorders>
                  <w:vAlign w:val="center"/>
                </w:tcPr>
                <w:p w14:paraId="70B2E521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</w:tbl>
          <w:p w14:paraId="014EABB1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100" w:before="291" w:line="3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</w:tbl>
    <w:p w14:paraId="7B98B3D1" w14:textId="77777777" w:rsidR="00775BF1" w:rsidRPr="0022025A" w:rsidRDefault="00775BF1" w:rsidP="00775BF1">
      <w:pPr>
        <w:spacing w:line="220" w:lineRule="exact"/>
        <w:ind w:left="202" w:hangingChars="100" w:hanging="202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（注）「４　協議対象行為」の欄は、該当するものに○印を記入して下さい。</w:t>
      </w:r>
    </w:p>
    <w:p w14:paraId="734EF536" w14:textId="3B00E8AC" w:rsidR="00855C8B" w:rsidRPr="009816F4" w:rsidRDefault="00855C8B" w:rsidP="00B47C7C">
      <w:pPr>
        <w:wordWrap w:val="0"/>
        <w:overflowPunct w:val="0"/>
        <w:autoSpaceDE w:val="0"/>
        <w:autoSpaceDN w:val="0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B47C7C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47C7C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7C86-62C7-4C88-9A18-1744ED0A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2025-04-24T06:50:00Z</dcterms:modified>
</cp:coreProperties>
</file>