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36" w:rsidRDefault="009C015C" w:rsidP="009C015C">
      <w:r>
        <w:rPr>
          <w:rFonts w:hint="eastAsia"/>
        </w:rPr>
        <w:t>別記第</w:t>
      </w:r>
      <w:r w:rsidR="00221002">
        <w:rPr>
          <w:rFonts w:hint="eastAsia"/>
        </w:rPr>
        <w:t>5</w:t>
      </w:r>
      <w:r>
        <w:rPr>
          <w:rFonts w:hint="eastAsia"/>
        </w:rPr>
        <w:t>号様式（第</w:t>
      </w:r>
      <w:r w:rsidR="00221002">
        <w:rPr>
          <w:rFonts w:hint="eastAsia"/>
        </w:rPr>
        <w:t>7</w:t>
      </w:r>
      <w:r>
        <w:rPr>
          <w:rFonts w:hint="eastAsia"/>
        </w:rPr>
        <w:t>条関係）</w:t>
      </w:r>
    </w:p>
    <w:p w:rsidR="00221002" w:rsidRPr="009C015C" w:rsidRDefault="00221002" w:rsidP="009C015C">
      <w:pPr>
        <w:rPr>
          <w:rFonts w:hint="eastAsia"/>
        </w:rPr>
      </w:pPr>
    </w:p>
    <w:p w:rsidR="006E7E36" w:rsidRPr="006E7E36" w:rsidRDefault="00A615C2" w:rsidP="00221002">
      <w:pPr>
        <w:wordWrap w:val="0"/>
        <w:spacing w:before="120"/>
        <w:ind w:firstLineChars="1100" w:firstLine="3476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53"/>
          <w:szCs w:val="20"/>
        </w:rPr>
        <w:t>使用</w:t>
      </w:r>
      <w:r w:rsidR="00221002">
        <w:rPr>
          <w:rFonts w:ascii="ＭＳ 明朝" w:eastAsia="ＭＳ 明朝" w:hAnsi="Century" w:cs="Times New Roman" w:hint="eastAsia"/>
          <w:spacing w:val="53"/>
          <w:szCs w:val="20"/>
        </w:rPr>
        <w:t>料減免</w:t>
      </w:r>
      <w:r w:rsidR="006E7E36" w:rsidRPr="006E7E36">
        <w:rPr>
          <w:rFonts w:ascii="ＭＳ 明朝" w:eastAsia="ＭＳ 明朝" w:hAnsi="Century" w:cs="Times New Roman" w:hint="eastAsia"/>
          <w:spacing w:val="53"/>
          <w:szCs w:val="20"/>
        </w:rPr>
        <w:t>申請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書</w:t>
      </w:r>
    </w:p>
    <w:p w:rsidR="006E7E36" w:rsidRPr="006E7E36" w:rsidRDefault="006E7E36" w:rsidP="006E7E36">
      <w:pPr>
        <w:wordWrap w:val="0"/>
        <w:rPr>
          <w:rFonts w:ascii="ＭＳ 明朝" w:eastAsia="ＭＳ 明朝" w:hAnsi="Century" w:cs="Times New Roman"/>
          <w:szCs w:val="20"/>
        </w:rPr>
      </w:pPr>
    </w:p>
    <w:p w:rsidR="006E7E36" w:rsidRDefault="004E38F7" w:rsidP="004E38F7">
      <w:pPr>
        <w:wordWrap w:val="0"/>
        <w:ind w:right="815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　　　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406998" w:rsidRPr="006E7E36" w:rsidRDefault="00406998" w:rsidP="00406998">
      <w:pPr>
        <w:wordWrap w:val="0"/>
        <w:ind w:right="815"/>
        <w:rPr>
          <w:rFonts w:ascii="ＭＳ 明朝" w:eastAsia="ＭＳ 明朝" w:hAnsi="Century" w:cs="Times New Roman" w:hint="eastAsia"/>
          <w:szCs w:val="20"/>
        </w:rPr>
      </w:pPr>
    </w:p>
    <w:p w:rsidR="006E7E36" w:rsidRPr="006E7E36" w:rsidRDefault="006E7E36" w:rsidP="006E7E36">
      <w:pPr>
        <w:wordWrap w:val="0"/>
        <w:spacing w:after="12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>和歌山県知事　様</w:t>
      </w:r>
    </w:p>
    <w:p w:rsidR="006E7E36" w:rsidRPr="006E7E36" w:rsidRDefault="006E7E36" w:rsidP="004E38F7">
      <w:pPr>
        <w:wordWrap w:val="0"/>
        <w:spacing w:line="240" w:lineRule="exact"/>
        <w:ind w:right="1365"/>
        <w:jc w:val="right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pacing w:val="210"/>
          <w:szCs w:val="20"/>
        </w:rPr>
        <w:t>住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6E7E36" w:rsidRPr="006E7E36" w:rsidRDefault="004E38F7" w:rsidP="004E38F7">
      <w:pPr>
        <w:wordWrap w:val="0"/>
        <w:spacing w:line="240" w:lineRule="exact"/>
        <w:ind w:right="126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 xml:space="preserve">申請者　　　　　　　</w:t>
      </w:r>
      <w:r w:rsidR="00352FD5">
        <w:rPr>
          <w:rFonts w:ascii="ＭＳ 明朝" w:eastAsia="ＭＳ 明朝" w:hAnsi="Century" w:cs="Times New Roman" w:hint="eastAsia"/>
          <w:szCs w:val="20"/>
        </w:rPr>
        <w:t xml:space="preserve">　　　　　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 xml:space="preserve">　　　</w:t>
      </w:r>
    </w:p>
    <w:p w:rsidR="006E7E36" w:rsidRPr="006E7E36" w:rsidRDefault="006E7E36" w:rsidP="004E38F7">
      <w:pPr>
        <w:wordWrap w:val="0"/>
        <w:spacing w:line="240" w:lineRule="exact"/>
        <w:ind w:right="1365"/>
        <w:jc w:val="right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pacing w:val="210"/>
          <w:szCs w:val="20"/>
        </w:rPr>
        <w:t>氏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名　　　　　　　　　　　</w:t>
      </w:r>
    </w:p>
    <w:p w:rsidR="006E7E36" w:rsidRPr="006E7E36" w:rsidRDefault="006E7E36" w:rsidP="004E38F7">
      <w:pPr>
        <w:wordWrap w:val="0"/>
        <w:spacing w:before="120"/>
        <w:ind w:right="840" w:firstLineChars="2500" w:firstLine="525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電話番号　　　　　　　　　　　</w:t>
      </w:r>
    </w:p>
    <w:p w:rsidR="006E7E36" w:rsidRPr="006E7E36" w:rsidRDefault="00491E76" w:rsidP="00491E76">
      <w:pPr>
        <w:wordWrap w:val="0"/>
        <w:spacing w:before="120" w:after="1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下記のとおり使用料の減免を受けたいので、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和歌山県マリーナ条例</w:t>
      </w:r>
      <w:r>
        <w:rPr>
          <w:rFonts w:ascii="ＭＳ 明朝" w:eastAsia="ＭＳ 明朝" w:hAnsi="Century" w:cs="Times New Roman" w:hint="eastAsia"/>
          <w:szCs w:val="20"/>
        </w:rPr>
        <w:t>施行規則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7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条第</w:t>
      </w:r>
      <w:r>
        <w:rPr>
          <w:rFonts w:ascii="ＭＳ 明朝" w:eastAsia="ＭＳ 明朝" w:hAnsi="Century" w:cs="Times New Roman" w:hint="eastAsia"/>
          <w:szCs w:val="20"/>
        </w:rPr>
        <w:t>3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項の規</w:t>
      </w:r>
      <w:r>
        <w:rPr>
          <w:rFonts w:ascii="ＭＳ 明朝" w:eastAsia="ＭＳ 明朝" w:hAnsi="Century" w:cs="Times New Roman" w:hint="eastAsia"/>
          <w:szCs w:val="20"/>
        </w:rPr>
        <w:t xml:space="preserve">　　　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定により申請します。</w:t>
      </w:r>
    </w:p>
    <w:p w:rsidR="006E7E36" w:rsidRPr="006E7E36" w:rsidRDefault="006E7E36" w:rsidP="006E7E36">
      <w:pPr>
        <w:wordWrap w:val="0"/>
        <w:spacing w:before="120" w:after="12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731"/>
        <w:gridCol w:w="709"/>
        <w:gridCol w:w="1984"/>
        <w:gridCol w:w="709"/>
        <w:gridCol w:w="992"/>
      </w:tblGrid>
      <w:tr w:rsidR="006E7E36" w:rsidRPr="006E7E36" w:rsidTr="00A06C84">
        <w:trPr>
          <w:trHeight w:val="1191"/>
        </w:trPr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種　　　　　</w:t>
            </w:r>
            <w:r w:rsidRPr="006E7E36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別</w:t>
            </w:r>
          </w:p>
        </w:tc>
        <w:tc>
          <w:tcPr>
            <w:tcW w:w="7125" w:type="dxa"/>
            <w:gridSpan w:val="5"/>
            <w:vAlign w:val="center"/>
          </w:tcPr>
          <w:p w:rsidR="00207485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1 </w:t>
            </w:r>
            <w:r w:rsidR="00207485">
              <w:rPr>
                <w:rFonts w:ascii="ＭＳ 明朝" w:eastAsia="ＭＳ 明朝" w:hAnsi="Century" w:cs="Times New Roman" w:hint="eastAsia"/>
                <w:szCs w:val="20"/>
              </w:rPr>
              <w:t>物品の販売　2</w:t>
            </w:r>
            <w:r w:rsidR="00207485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207485">
              <w:rPr>
                <w:rFonts w:ascii="ＭＳ 明朝" w:eastAsia="ＭＳ 明朝" w:hAnsi="Century" w:cs="Times New Roman" w:hint="eastAsia"/>
                <w:szCs w:val="20"/>
              </w:rPr>
              <w:t>興業、展示会、競技会、講習会</w:t>
            </w:r>
          </w:p>
          <w:p w:rsidR="00207485" w:rsidRPr="00207485" w:rsidRDefault="00207485" w:rsidP="006E7E36">
            <w:pPr>
              <w:wordWrap w:val="0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 xml:space="preserve">3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その他知事が指定する行為　4 マリーナ施設用地</w:t>
            </w:r>
          </w:p>
          <w:p w:rsidR="006E7E36" w:rsidRPr="006E7E36" w:rsidRDefault="00207485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5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船舶保管施設（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ディンギーヨット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ディンギーヨット以外の艇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  <w:p w:rsidR="006E7E36" w:rsidRPr="006E7E36" w:rsidRDefault="00207485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6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係留施設　</w:t>
            </w:r>
            <w:r>
              <w:rPr>
                <w:rFonts w:ascii="ＭＳ 明朝" w:eastAsia="ＭＳ 明朝" w:hAnsi="Century" w:cs="Times New Roman"/>
                <w:szCs w:val="20"/>
              </w:rPr>
              <w:t>7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上下架施設　</w:t>
            </w:r>
            <w:r>
              <w:rPr>
                <w:rFonts w:ascii="ＭＳ 明朝" w:eastAsia="ＭＳ 明朝" w:hAnsi="Century" w:cs="Times New Roman"/>
                <w:szCs w:val="20"/>
              </w:rPr>
              <w:t>8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洗艇場　</w:t>
            </w:r>
            <w:r>
              <w:rPr>
                <w:rFonts w:ascii="ＭＳ 明朝" w:eastAsia="ＭＳ 明朝" w:hAnsi="Century" w:cs="Times New Roman"/>
                <w:szCs w:val="20"/>
              </w:rPr>
              <w:t>9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シャワー　</w:t>
            </w:r>
            <w:r>
              <w:rPr>
                <w:rFonts w:ascii="ＭＳ 明朝" w:eastAsia="ＭＳ 明朝" w:hAnsi="Century" w:cs="Times New Roman"/>
                <w:szCs w:val="20"/>
              </w:rPr>
              <w:t>10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ロッカー</w:t>
            </w:r>
          </w:p>
          <w:p w:rsidR="006E7E36" w:rsidRPr="006E7E36" w:rsidRDefault="00207485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>11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>会議室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>1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会議室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>2</w:t>
            </w:r>
            <w:r w:rsidR="006E7E36"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会議室</w:t>
            </w:r>
            <w:r w:rsidR="006E7E36" w:rsidRPr="006E7E36">
              <w:rPr>
                <w:rFonts w:ascii="ＭＳ 明朝" w:eastAsia="ＭＳ 明朝" w:hAnsi="Century" w:cs="Times New Roman"/>
                <w:szCs w:val="20"/>
              </w:rPr>
              <w:t>3</w:t>
            </w:r>
          </w:p>
        </w:tc>
      </w:tr>
      <w:tr w:rsidR="00155DF9" w:rsidRPr="006E7E36" w:rsidTr="00207485">
        <w:trPr>
          <w:trHeight w:val="794"/>
        </w:trPr>
        <w:tc>
          <w:tcPr>
            <w:tcW w:w="1843" w:type="dxa"/>
            <w:vAlign w:val="center"/>
          </w:tcPr>
          <w:p w:rsidR="00155DF9" w:rsidRPr="006E7E36" w:rsidRDefault="00155DF9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207485">
              <w:rPr>
                <w:rFonts w:ascii="ＭＳ 明朝" w:eastAsia="ＭＳ 明朝" w:hAnsi="Century" w:cs="Times New Roman" w:hint="eastAsia"/>
                <w:spacing w:val="9"/>
                <w:kern w:val="0"/>
                <w:szCs w:val="20"/>
                <w:fitText w:val="1575" w:id="-1819996926"/>
              </w:rPr>
              <w:t xml:space="preserve">利　用　期　</w:t>
            </w:r>
            <w:r w:rsidRPr="00207485">
              <w:rPr>
                <w:rFonts w:ascii="ＭＳ 明朝" w:eastAsia="ＭＳ 明朝" w:hAnsi="Century" w:cs="Times New Roman" w:hint="eastAsia"/>
                <w:spacing w:val="-1"/>
                <w:kern w:val="0"/>
                <w:szCs w:val="20"/>
                <w:fitText w:val="1575" w:id="-1819996926"/>
              </w:rPr>
              <w:t>間</w:t>
            </w:r>
          </w:p>
        </w:tc>
        <w:tc>
          <w:tcPr>
            <w:tcW w:w="2731" w:type="dxa"/>
            <w:tcBorders>
              <w:right w:val="nil"/>
            </w:tcBorders>
            <w:vAlign w:val="center"/>
          </w:tcPr>
          <w:p w:rsidR="00155DF9" w:rsidRDefault="00155DF9" w:rsidP="00207485">
            <w:pPr>
              <w:wordWrap w:val="0"/>
              <w:ind w:firstLineChars="500" w:firstLine="105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日</w:t>
            </w:r>
          </w:p>
          <w:p w:rsidR="00155DF9" w:rsidRPr="006E7E36" w:rsidRDefault="00155DF9" w:rsidP="00155DF9">
            <w:pPr>
              <w:wordWrap w:val="0"/>
              <w:ind w:firstLineChars="300" w:firstLine="63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207485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時　　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DF9" w:rsidRPr="006E7E36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から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155DF9" w:rsidRDefault="00207485" w:rsidP="00207485">
            <w:pPr>
              <w:wordWrap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 w:rsidR="00155DF9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155DF9" w:rsidRPr="006E7E36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 w:rsidR="00155DF9">
              <w:rPr>
                <w:rFonts w:ascii="ＭＳ 明朝" w:eastAsia="ＭＳ 明朝" w:hAnsi="Century" w:cs="Times New Roman" w:hint="eastAsia"/>
                <w:szCs w:val="20"/>
              </w:rPr>
              <w:t xml:space="preserve">　　日</w:t>
            </w:r>
          </w:p>
          <w:p w:rsidR="00155DF9" w:rsidRPr="006E7E36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20748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時　　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DF9" w:rsidRPr="006E7E36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まで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55DF9" w:rsidRPr="006E7E36" w:rsidRDefault="00155DF9" w:rsidP="00A06C84">
            <w:pPr>
              <w:wordWrap w:val="0"/>
              <w:ind w:firstLineChars="300" w:firstLine="63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E7E36" w:rsidRPr="006E7E36" w:rsidTr="007B7851">
        <w:trPr>
          <w:trHeight w:val="397"/>
        </w:trPr>
        <w:tc>
          <w:tcPr>
            <w:tcW w:w="1843" w:type="dxa"/>
            <w:vAlign w:val="center"/>
          </w:tcPr>
          <w:p w:rsidR="006E7E36" w:rsidRPr="006E7E36" w:rsidRDefault="00207485" w:rsidP="00207485">
            <w:pPr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減免を受けよう</w:t>
            </w:r>
            <w:r w:rsidRPr="00207485">
              <w:rPr>
                <w:rFonts w:ascii="ＭＳ 明朝" w:eastAsia="ＭＳ 明朝" w:hAnsi="Century" w:cs="Times New Roman" w:hint="eastAsia"/>
                <w:spacing w:val="122"/>
                <w:kern w:val="0"/>
                <w:szCs w:val="20"/>
                <w:fitText w:val="1575" w:id="-1727291136"/>
              </w:rPr>
              <w:t>とする</w:t>
            </w:r>
            <w:r w:rsidRPr="00207485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575" w:id="-1727291136"/>
              </w:rPr>
              <w:t>額</w:t>
            </w:r>
          </w:p>
        </w:tc>
        <w:tc>
          <w:tcPr>
            <w:tcW w:w="7125" w:type="dxa"/>
            <w:gridSpan w:val="5"/>
            <w:vAlign w:val="center"/>
          </w:tcPr>
          <w:p w:rsidR="006E7E36" w:rsidRPr="006E7E36" w:rsidRDefault="006E7E36" w:rsidP="007B7851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07485" w:rsidRPr="006E7E36" w:rsidTr="007B7851">
        <w:trPr>
          <w:trHeight w:val="397"/>
        </w:trPr>
        <w:tc>
          <w:tcPr>
            <w:tcW w:w="1843" w:type="dxa"/>
            <w:vAlign w:val="center"/>
          </w:tcPr>
          <w:p w:rsidR="00207485" w:rsidRPr="00207485" w:rsidRDefault="00207485" w:rsidP="00207485">
            <w:pPr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減免を受けよう</w:t>
            </w:r>
            <w:r w:rsidRPr="00207485">
              <w:rPr>
                <w:rFonts w:ascii="ＭＳ 明朝" w:eastAsia="ＭＳ 明朝" w:hAnsi="Century" w:cs="Times New Roman" w:hint="eastAsia"/>
                <w:spacing w:val="65"/>
                <w:kern w:val="0"/>
                <w:szCs w:val="20"/>
                <w:fitText w:val="1575" w:id="-1727290624"/>
              </w:rPr>
              <w:t>とする理</w:t>
            </w:r>
            <w:r w:rsidRPr="00207485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575" w:id="-1727290624"/>
              </w:rPr>
              <w:t>由</w:t>
            </w:r>
          </w:p>
        </w:tc>
        <w:tc>
          <w:tcPr>
            <w:tcW w:w="7125" w:type="dxa"/>
            <w:gridSpan w:val="5"/>
            <w:vAlign w:val="center"/>
          </w:tcPr>
          <w:p w:rsidR="00207485" w:rsidRPr="006E7E36" w:rsidRDefault="00207485" w:rsidP="007B7851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07485" w:rsidRPr="006E7E36" w:rsidTr="007B7851">
        <w:trPr>
          <w:trHeight w:val="397"/>
        </w:trPr>
        <w:tc>
          <w:tcPr>
            <w:tcW w:w="1843" w:type="dxa"/>
            <w:vAlign w:val="center"/>
          </w:tcPr>
          <w:p w:rsidR="00207485" w:rsidRPr="001D0909" w:rsidRDefault="00207485" w:rsidP="00207485">
            <w:pPr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352FD5">
              <w:rPr>
                <w:rFonts w:ascii="ＭＳ 明朝" w:eastAsia="ＭＳ 明朝" w:hAnsi="Century" w:cs="Times New Roman" w:hint="eastAsia"/>
                <w:kern w:val="0"/>
                <w:szCs w:val="20"/>
                <w:fitText w:val="1575" w:id="-1727290623"/>
              </w:rPr>
              <w:t>備　　　　　 考</w:t>
            </w:r>
          </w:p>
        </w:tc>
        <w:tc>
          <w:tcPr>
            <w:tcW w:w="7125" w:type="dxa"/>
            <w:gridSpan w:val="5"/>
            <w:vAlign w:val="center"/>
          </w:tcPr>
          <w:p w:rsidR="007B7851" w:rsidRDefault="007B7851" w:rsidP="007B7851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7B7851" w:rsidRPr="006E7E36" w:rsidRDefault="007B7851" w:rsidP="007B7851">
            <w:pPr>
              <w:wordWrap w:val="0"/>
              <w:rPr>
                <w:rFonts w:ascii="ＭＳ 明朝" w:eastAsia="ＭＳ 明朝" w:hAnsi="Century" w:cs="Times New Roman" w:hint="eastAsia"/>
                <w:szCs w:val="20"/>
              </w:rPr>
            </w:pPr>
            <w:bookmarkStart w:id="0" w:name="_GoBack"/>
            <w:bookmarkEnd w:id="0"/>
          </w:p>
        </w:tc>
      </w:tr>
    </w:tbl>
    <w:p w:rsidR="006E7E36" w:rsidRPr="006E7E36" w:rsidRDefault="006E7E36" w:rsidP="006E7E36">
      <w:pPr>
        <w:wordWrap w:val="0"/>
        <w:spacing w:before="120" w:line="240" w:lineRule="exact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注　</w:t>
      </w:r>
      <w:r w:rsidR="007B7851">
        <w:rPr>
          <w:rFonts w:ascii="ＭＳ 明朝" w:eastAsia="ＭＳ 明朝" w:hAnsi="Century" w:cs="Times New Roman" w:hint="eastAsia"/>
          <w:szCs w:val="20"/>
        </w:rPr>
        <w:t>該当する種別の番号等を〇で囲むこと。</w:t>
      </w:r>
    </w:p>
    <w:sectPr w:rsidR="006E7E36" w:rsidRPr="006E7E36" w:rsidSect="002218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85" w:rsidRDefault="00207485" w:rsidP="003740C5">
      <w:r>
        <w:separator/>
      </w:r>
    </w:p>
  </w:endnote>
  <w:endnote w:type="continuationSeparator" w:id="0">
    <w:p w:rsidR="00207485" w:rsidRDefault="00207485" w:rsidP="0037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85" w:rsidRDefault="00207485" w:rsidP="003740C5">
      <w:r>
        <w:separator/>
      </w:r>
    </w:p>
  </w:footnote>
  <w:footnote w:type="continuationSeparator" w:id="0">
    <w:p w:rsidR="00207485" w:rsidRDefault="00207485" w:rsidP="0037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3321"/>
    <w:multiLevelType w:val="hybridMultilevel"/>
    <w:tmpl w:val="F8186A0A"/>
    <w:lvl w:ilvl="0" w:tplc="A7F4A77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F3"/>
    <w:rsid w:val="00043C8D"/>
    <w:rsid w:val="000551C5"/>
    <w:rsid w:val="000C48E2"/>
    <w:rsid w:val="000E3CB0"/>
    <w:rsid w:val="000E671F"/>
    <w:rsid w:val="000F2F9F"/>
    <w:rsid w:val="00137DB2"/>
    <w:rsid w:val="00155DF9"/>
    <w:rsid w:val="00164EA7"/>
    <w:rsid w:val="00172491"/>
    <w:rsid w:val="00173AD4"/>
    <w:rsid w:val="001748A1"/>
    <w:rsid w:val="00174DA6"/>
    <w:rsid w:val="00175B83"/>
    <w:rsid w:val="001C50B5"/>
    <w:rsid w:val="001D0909"/>
    <w:rsid w:val="001D510B"/>
    <w:rsid w:val="001D5BEB"/>
    <w:rsid w:val="001D7838"/>
    <w:rsid w:val="001F55B1"/>
    <w:rsid w:val="00202C8E"/>
    <w:rsid w:val="00207485"/>
    <w:rsid w:val="00221002"/>
    <w:rsid w:val="00221895"/>
    <w:rsid w:val="00223DDE"/>
    <w:rsid w:val="002344A9"/>
    <w:rsid w:val="002B3A5E"/>
    <w:rsid w:val="002C42C9"/>
    <w:rsid w:val="00305E09"/>
    <w:rsid w:val="00352FD5"/>
    <w:rsid w:val="003646E6"/>
    <w:rsid w:val="003740C5"/>
    <w:rsid w:val="003D32C4"/>
    <w:rsid w:val="004060D3"/>
    <w:rsid w:val="00406998"/>
    <w:rsid w:val="00440E27"/>
    <w:rsid w:val="004645C6"/>
    <w:rsid w:val="0048650D"/>
    <w:rsid w:val="00491E76"/>
    <w:rsid w:val="004C6679"/>
    <w:rsid w:val="004E08D6"/>
    <w:rsid w:val="004E38F7"/>
    <w:rsid w:val="004E71FB"/>
    <w:rsid w:val="005270B4"/>
    <w:rsid w:val="0054093F"/>
    <w:rsid w:val="00551BD2"/>
    <w:rsid w:val="005716DE"/>
    <w:rsid w:val="005A29C2"/>
    <w:rsid w:val="005D03A5"/>
    <w:rsid w:val="005D4C22"/>
    <w:rsid w:val="005E137A"/>
    <w:rsid w:val="005F14D4"/>
    <w:rsid w:val="006B43A9"/>
    <w:rsid w:val="006C59C3"/>
    <w:rsid w:val="006E7E36"/>
    <w:rsid w:val="006F5674"/>
    <w:rsid w:val="00716288"/>
    <w:rsid w:val="00731C8C"/>
    <w:rsid w:val="0073300B"/>
    <w:rsid w:val="00736F3A"/>
    <w:rsid w:val="007741AF"/>
    <w:rsid w:val="007B7851"/>
    <w:rsid w:val="007C3AAD"/>
    <w:rsid w:val="00815FF7"/>
    <w:rsid w:val="008432AB"/>
    <w:rsid w:val="00942A6B"/>
    <w:rsid w:val="009C015C"/>
    <w:rsid w:val="00A06C84"/>
    <w:rsid w:val="00A17A41"/>
    <w:rsid w:val="00A232F6"/>
    <w:rsid w:val="00A615C2"/>
    <w:rsid w:val="00AB379E"/>
    <w:rsid w:val="00B043C0"/>
    <w:rsid w:val="00B519F1"/>
    <w:rsid w:val="00B571A8"/>
    <w:rsid w:val="00BC4D0E"/>
    <w:rsid w:val="00BD2260"/>
    <w:rsid w:val="00BE6BA8"/>
    <w:rsid w:val="00C110D9"/>
    <w:rsid w:val="00C931ED"/>
    <w:rsid w:val="00CB305B"/>
    <w:rsid w:val="00CF2035"/>
    <w:rsid w:val="00D153D0"/>
    <w:rsid w:val="00D219ED"/>
    <w:rsid w:val="00D434EF"/>
    <w:rsid w:val="00D51AEE"/>
    <w:rsid w:val="00D668AF"/>
    <w:rsid w:val="00D70C63"/>
    <w:rsid w:val="00E33708"/>
    <w:rsid w:val="00E373F3"/>
    <w:rsid w:val="00E578CD"/>
    <w:rsid w:val="00EB2DEE"/>
    <w:rsid w:val="00EB65D2"/>
    <w:rsid w:val="00F03350"/>
    <w:rsid w:val="00FA545E"/>
    <w:rsid w:val="00FE281A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4AF0C5"/>
  <w15:chartTrackingRefBased/>
  <w15:docId w15:val="{EBC3229A-25B4-4599-8AEC-204A0B1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7A41"/>
    <w:pPr>
      <w:jc w:val="center"/>
    </w:pPr>
  </w:style>
  <w:style w:type="character" w:customStyle="1" w:styleId="a4">
    <w:name w:val="記 (文字)"/>
    <w:basedOn w:val="a0"/>
    <w:link w:val="a3"/>
    <w:uiPriority w:val="99"/>
    <w:rsid w:val="00A17A41"/>
  </w:style>
  <w:style w:type="paragraph" w:styleId="a5">
    <w:name w:val="Closing"/>
    <w:basedOn w:val="a"/>
    <w:link w:val="a6"/>
    <w:uiPriority w:val="99"/>
    <w:unhideWhenUsed/>
    <w:rsid w:val="00A17A41"/>
    <w:pPr>
      <w:jc w:val="right"/>
    </w:pPr>
  </w:style>
  <w:style w:type="character" w:customStyle="1" w:styleId="a6">
    <w:name w:val="結語 (文字)"/>
    <w:basedOn w:val="a0"/>
    <w:link w:val="a5"/>
    <w:uiPriority w:val="99"/>
    <w:rsid w:val="00A17A41"/>
  </w:style>
  <w:style w:type="paragraph" w:styleId="a7">
    <w:name w:val="Balloon Text"/>
    <w:basedOn w:val="a"/>
    <w:link w:val="a8"/>
    <w:uiPriority w:val="99"/>
    <w:semiHidden/>
    <w:unhideWhenUsed/>
    <w:rsid w:val="00A2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2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4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40C5"/>
  </w:style>
  <w:style w:type="paragraph" w:styleId="ab">
    <w:name w:val="footer"/>
    <w:basedOn w:val="a"/>
    <w:link w:val="ac"/>
    <w:uiPriority w:val="99"/>
    <w:unhideWhenUsed/>
    <w:rsid w:val="003740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40C5"/>
  </w:style>
  <w:style w:type="table" w:styleId="ad">
    <w:name w:val="Table Grid"/>
    <w:basedOn w:val="a1"/>
    <w:uiPriority w:val="59"/>
    <w:rsid w:val="00CF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B2DE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E6BA8"/>
    <w:rPr>
      <w:color w:val="800080" w:themeColor="followedHyperlink"/>
      <w:u w:val="single"/>
    </w:rPr>
  </w:style>
  <w:style w:type="table" w:customStyle="1" w:styleId="1">
    <w:name w:val="表 (格子)1"/>
    <w:basedOn w:val="a1"/>
    <w:next w:val="ad"/>
    <w:uiPriority w:val="59"/>
    <w:rsid w:val="0044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1D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3300B"/>
  </w:style>
  <w:style w:type="character" w:customStyle="1" w:styleId="af1">
    <w:name w:val="日付 (文字)"/>
    <w:basedOn w:val="a0"/>
    <w:link w:val="af0"/>
    <w:uiPriority w:val="99"/>
    <w:semiHidden/>
    <w:rsid w:val="0073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8AD5-DAB9-476F-94BC-A2F07F09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095931</dc:creator>
  <cp:keywords/>
  <dc:description/>
  <cp:lastModifiedBy>131512</cp:lastModifiedBy>
  <cp:revision>19</cp:revision>
  <cp:lastPrinted>2021-03-17T17:22:00Z</cp:lastPrinted>
  <dcterms:created xsi:type="dcterms:W3CDTF">2021-08-31T04:53:00Z</dcterms:created>
  <dcterms:modified xsi:type="dcterms:W3CDTF">2021-09-01T05:48:00Z</dcterms:modified>
</cp:coreProperties>
</file>