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37" w:rsidRPr="00CF432A" w:rsidRDefault="00155EEB" w:rsidP="000437C6">
      <w:pPr>
        <w:snapToGrid w:val="0"/>
        <w:spacing w:line="340" w:lineRule="atLeast"/>
        <w:rPr>
          <w:sz w:val="20"/>
        </w:rPr>
      </w:pPr>
      <w:r w:rsidRPr="00CF432A">
        <w:rPr>
          <w:sz w:val="20"/>
        </w:rPr>
        <w:t>別記第</w:t>
      </w:r>
      <w:r w:rsidR="004519F7" w:rsidRPr="00CF432A">
        <w:rPr>
          <w:sz w:val="20"/>
        </w:rPr>
        <w:t>７</w:t>
      </w:r>
      <w:r w:rsidR="003B047B">
        <w:rPr>
          <w:sz w:val="20"/>
        </w:rPr>
        <w:t>号様式（第６</w:t>
      </w:r>
      <w:r w:rsidR="00C73237" w:rsidRPr="00CF432A">
        <w:rPr>
          <w:sz w:val="20"/>
        </w:rPr>
        <w:t>関係）</w:t>
      </w:r>
    </w:p>
    <w:p w:rsidR="000437C6" w:rsidRPr="00CF432A" w:rsidRDefault="00C73237" w:rsidP="000437C6">
      <w:pPr>
        <w:spacing w:line="383" w:lineRule="exact"/>
        <w:rPr>
          <w:rFonts w:hint="default"/>
          <w:spacing w:val="-2"/>
          <w:sz w:val="20"/>
        </w:rPr>
      </w:pPr>
      <w:r w:rsidRPr="00CF432A">
        <w:rPr>
          <w:spacing w:val="-2"/>
          <w:sz w:val="20"/>
        </w:rPr>
        <w:t xml:space="preserve">                             </w:t>
      </w:r>
    </w:p>
    <w:p w:rsidR="00C73237" w:rsidRPr="00CF432A" w:rsidRDefault="00C73237" w:rsidP="004F5A52">
      <w:pPr>
        <w:wordWrap w:val="0"/>
        <w:spacing w:line="383" w:lineRule="exact"/>
        <w:jc w:val="right"/>
        <w:rPr>
          <w:sz w:val="20"/>
        </w:rPr>
      </w:pPr>
      <w:r w:rsidRPr="00CF432A">
        <w:rPr>
          <w:spacing w:val="-2"/>
          <w:sz w:val="20"/>
        </w:rPr>
        <w:t xml:space="preserve">                             </w:t>
      </w:r>
      <w:r w:rsidR="000437C6" w:rsidRPr="00CF432A">
        <w:rPr>
          <w:spacing w:val="-2"/>
          <w:sz w:val="20"/>
        </w:rPr>
        <w:t xml:space="preserve">　　　　　　　　　</w:t>
      </w:r>
      <w:r w:rsidRPr="00CF432A">
        <w:rPr>
          <w:spacing w:val="-2"/>
          <w:sz w:val="20"/>
        </w:rPr>
        <w:t xml:space="preserve">           </w:t>
      </w:r>
      <w:r w:rsidRPr="00CF432A">
        <w:rPr>
          <w:sz w:val="20"/>
        </w:rPr>
        <w:t xml:space="preserve">　</w:t>
      </w:r>
      <w:r w:rsidR="000437C6" w:rsidRPr="00CF432A">
        <w:rPr>
          <w:sz w:val="20"/>
        </w:rPr>
        <w:t xml:space="preserve">　　</w:t>
      </w:r>
      <w:r w:rsidRPr="00CF432A">
        <w:rPr>
          <w:sz w:val="20"/>
        </w:rPr>
        <w:t>年　　月　　日</w:t>
      </w:r>
      <w:r w:rsidR="004F5A52">
        <w:rPr>
          <w:sz w:val="20"/>
        </w:rPr>
        <w:t xml:space="preserve">　　</w:t>
      </w:r>
    </w:p>
    <w:p w:rsidR="00C73237" w:rsidRDefault="00C73237" w:rsidP="00C73237">
      <w:pPr>
        <w:rPr>
          <w:rFonts w:hint="default"/>
          <w:sz w:val="20"/>
        </w:rPr>
      </w:pPr>
    </w:p>
    <w:p w:rsidR="00DC5E91" w:rsidRPr="00CF432A" w:rsidRDefault="00DC5E91" w:rsidP="00C73237">
      <w:pPr>
        <w:rPr>
          <w:sz w:val="20"/>
        </w:rPr>
      </w:pPr>
    </w:p>
    <w:p w:rsidR="00C73237" w:rsidRPr="00CF432A" w:rsidRDefault="00C56CF3" w:rsidP="004F5A52">
      <w:pPr>
        <w:spacing w:line="423" w:lineRule="exact"/>
        <w:ind w:firstLineChars="100" w:firstLine="209"/>
        <w:rPr>
          <w:sz w:val="20"/>
        </w:rPr>
      </w:pPr>
      <w:r w:rsidRPr="00CF432A">
        <w:rPr>
          <w:sz w:val="20"/>
        </w:rPr>
        <w:t>和歌山県知事　様</w:t>
      </w:r>
    </w:p>
    <w:p w:rsidR="00CF432A" w:rsidRDefault="00CF432A" w:rsidP="00C73237">
      <w:pPr>
        <w:rPr>
          <w:rFonts w:hint="default"/>
          <w:sz w:val="20"/>
        </w:rPr>
      </w:pPr>
    </w:p>
    <w:p w:rsidR="00DC5E91" w:rsidRPr="00CF432A" w:rsidRDefault="00DC5E91" w:rsidP="00C73237">
      <w:pPr>
        <w:rPr>
          <w:sz w:val="20"/>
        </w:rPr>
      </w:pPr>
    </w:p>
    <w:p w:rsidR="000437C6" w:rsidRPr="00CF432A" w:rsidRDefault="000437C6" w:rsidP="004F5A52">
      <w:pPr>
        <w:ind w:firstLineChars="2100" w:firstLine="4388"/>
        <w:rPr>
          <w:sz w:val="20"/>
        </w:rPr>
      </w:pPr>
      <w:r w:rsidRPr="00CF432A">
        <w:rPr>
          <w:sz w:val="20"/>
        </w:rPr>
        <w:t xml:space="preserve">住所　　　　　　　　</w:t>
      </w:r>
    </w:p>
    <w:p w:rsidR="00A91503" w:rsidRPr="00CF432A" w:rsidRDefault="000437C6" w:rsidP="000437C6">
      <w:pPr>
        <w:rPr>
          <w:sz w:val="20"/>
        </w:rPr>
      </w:pPr>
      <w:r w:rsidRPr="00CF432A">
        <w:rPr>
          <w:sz w:val="20"/>
        </w:rPr>
        <w:t xml:space="preserve">　</w:t>
      </w:r>
      <w:r w:rsidR="00CF432A">
        <w:rPr>
          <w:sz w:val="20"/>
        </w:rPr>
        <w:t xml:space="preserve">　　　　　　</w:t>
      </w:r>
      <w:r w:rsidRPr="00CF432A">
        <w:rPr>
          <w:sz w:val="20"/>
        </w:rPr>
        <w:t xml:space="preserve">　　　　　　　　　　　　　</w:t>
      </w:r>
      <w:r w:rsidR="004F5A52">
        <w:rPr>
          <w:sz w:val="20"/>
        </w:rPr>
        <w:t xml:space="preserve">　</w:t>
      </w:r>
      <w:r w:rsidRPr="00CF432A">
        <w:rPr>
          <w:sz w:val="20"/>
        </w:rPr>
        <w:t xml:space="preserve">氏名（法人等にあっては名称及び代表者氏名）　</w:t>
      </w:r>
    </w:p>
    <w:p w:rsidR="00A91503" w:rsidRPr="00CF432A" w:rsidRDefault="00A91503" w:rsidP="000437C6">
      <w:pPr>
        <w:rPr>
          <w:sz w:val="20"/>
        </w:rPr>
      </w:pPr>
    </w:p>
    <w:p w:rsidR="000437C6" w:rsidRDefault="000437C6" w:rsidP="000437C6">
      <w:pPr>
        <w:rPr>
          <w:rFonts w:hint="default"/>
          <w:sz w:val="20"/>
        </w:rPr>
      </w:pPr>
    </w:p>
    <w:p w:rsidR="00DC5E91" w:rsidRPr="00CF432A" w:rsidRDefault="00DC5E91" w:rsidP="000437C6">
      <w:pPr>
        <w:rPr>
          <w:sz w:val="20"/>
        </w:rPr>
      </w:pPr>
    </w:p>
    <w:p w:rsidR="00C73237" w:rsidRPr="00CF432A" w:rsidRDefault="000F5C9B" w:rsidP="00DC5027">
      <w:pPr>
        <w:ind w:firstLineChars="500" w:firstLine="1045"/>
        <w:rPr>
          <w:sz w:val="20"/>
        </w:rPr>
      </w:pPr>
      <w:r w:rsidRPr="00CF432A">
        <w:rPr>
          <w:sz w:val="20"/>
        </w:rPr>
        <w:t xml:space="preserve">　</w:t>
      </w:r>
      <w:r w:rsidR="001D2A7E" w:rsidRPr="00CF432A">
        <w:rPr>
          <w:sz w:val="20"/>
        </w:rPr>
        <w:t xml:space="preserve">　</w:t>
      </w:r>
      <w:r w:rsidR="00C73237" w:rsidRPr="00CF432A">
        <w:rPr>
          <w:sz w:val="20"/>
        </w:rPr>
        <w:t>年度</w:t>
      </w:r>
      <w:r w:rsidR="00CF432A">
        <w:rPr>
          <w:sz w:val="20"/>
        </w:rPr>
        <w:t>紀州材攻めの販路開拓支援</w:t>
      </w:r>
      <w:r w:rsidR="00C73237" w:rsidRPr="00CF432A">
        <w:rPr>
          <w:sz w:val="20"/>
        </w:rPr>
        <w:t>事業中止（廃止）承認申請書</w:t>
      </w:r>
    </w:p>
    <w:p w:rsidR="00C73237" w:rsidRPr="004F5A52" w:rsidRDefault="00C73237" w:rsidP="00C73237">
      <w:pPr>
        <w:rPr>
          <w:sz w:val="20"/>
        </w:rPr>
      </w:pPr>
    </w:p>
    <w:p w:rsidR="00C73237" w:rsidRPr="00CF432A" w:rsidRDefault="000437C6" w:rsidP="00DC5027">
      <w:pPr>
        <w:spacing w:line="383" w:lineRule="exact"/>
        <w:ind w:firstLineChars="300" w:firstLine="627"/>
        <w:rPr>
          <w:sz w:val="20"/>
        </w:rPr>
      </w:pPr>
      <w:r w:rsidRPr="00CF432A">
        <w:rPr>
          <w:sz w:val="20"/>
        </w:rPr>
        <w:t xml:space="preserve">　　</w:t>
      </w:r>
      <w:r w:rsidR="004C3E84" w:rsidRPr="00CF432A">
        <w:rPr>
          <w:sz w:val="20"/>
        </w:rPr>
        <w:t xml:space="preserve">年　　月　　日付け　　第　　</w:t>
      </w:r>
      <w:r w:rsidR="004F5A52">
        <w:rPr>
          <w:sz w:val="20"/>
        </w:rPr>
        <w:t xml:space="preserve">　</w:t>
      </w:r>
      <w:r w:rsidR="004C3E84" w:rsidRPr="00CF432A">
        <w:rPr>
          <w:sz w:val="20"/>
        </w:rPr>
        <w:t>号で</w:t>
      </w:r>
      <w:r w:rsidR="00CF432A">
        <w:rPr>
          <w:sz w:val="20"/>
        </w:rPr>
        <w:t>承認</w:t>
      </w:r>
      <w:r w:rsidR="004C3E84" w:rsidRPr="00CF432A">
        <w:rPr>
          <w:sz w:val="20"/>
        </w:rPr>
        <w:t>のあった</w:t>
      </w:r>
      <w:r w:rsidR="000F5C9B" w:rsidRPr="00CF432A">
        <w:rPr>
          <w:sz w:val="20"/>
        </w:rPr>
        <w:t xml:space="preserve">　　</w:t>
      </w:r>
      <w:r w:rsidR="00C73237" w:rsidRPr="00CF432A">
        <w:rPr>
          <w:sz w:val="20"/>
        </w:rPr>
        <w:t>年度</w:t>
      </w:r>
      <w:r w:rsidR="00CF432A">
        <w:rPr>
          <w:sz w:val="20"/>
        </w:rPr>
        <w:t>紀州材攻めの販路開拓支援事業について、下記のとおり</w:t>
      </w:r>
      <w:r w:rsidR="00C73237" w:rsidRPr="00CF432A">
        <w:rPr>
          <w:sz w:val="20"/>
        </w:rPr>
        <w:t>中止（廃止）したいので</w:t>
      </w:r>
      <w:r w:rsidR="00A11879" w:rsidRPr="00CF432A">
        <w:rPr>
          <w:sz w:val="20"/>
        </w:rPr>
        <w:t>、</w:t>
      </w:r>
      <w:r w:rsidR="00CF432A">
        <w:rPr>
          <w:sz w:val="20"/>
        </w:rPr>
        <w:t>紀州材攻めの販路開拓支援事業</w:t>
      </w:r>
      <w:r w:rsidR="008C2EE3">
        <w:rPr>
          <w:sz w:val="20"/>
        </w:rPr>
        <w:t>補助金交付</w:t>
      </w:r>
      <w:r w:rsidR="00523925">
        <w:rPr>
          <w:sz w:val="20"/>
        </w:rPr>
        <w:t>要綱第６</w:t>
      </w:r>
      <w:r w:rsidR="00447CAE" w:rsidRPr="00CF432A">
        <w:rPr>
          <w:sz w:val="20"/>
        </w:rPr>
        <w:t>の規定により</w:t>
      </w:r>
      <w:r w:rsidR="00C73237" w:rsidRPr="00CF432A">
        <w:rPr>
          <w:sz w:val="20"/>
        </w:rPr>
        <w:t>申請します。</w:t>
      </w:r>
    </w:p>
    <w:p w:rsidR="00C73237" w:rsidRDefault="00C73237" w:rsidP="00C73237">
      <w:pPr>
        <w:rPr>
          <w:rFonts w:hint="default"/>
          <w:sz w:val="20"/>
        </w:rPr>
      </w:pPr>
    </w:p>
    <w:p w:rsidR="00DC5E91" w:rsidRDefault="00DC5E91" w:rsidP="00C73237">
      <w:pPr>
        <w:rPr>
          <w:rFonts w:hint="default"/>
          <w:sz w:val="20"/>
        </w:rPr>
      </w:pPr>
    </w:p>
    <w:p w:rsidR="00DC5E91" w:rsidRPr="00CF432A" w:rsidRDefault="00DC5E91" w:rsidP="00C73237">
      <w:pPr>
        <w:rPr>
          <w:sz w:val="20"/>
        </w:rPr>
      </w:pPr>
    </w:p>
    <w:p w:rsidR="00C73237" w:rsidRDefault="00C73237" w:rsidP="004F5A52">
      <w:pPr>
        <w:spacing w:line="383" w:lineRule="exact"/>
        <w:jc w:val="center"/>
        <w:rPr>
          <w:rFonts w:hint="default"/>
          <w:sz w:val="20"/>
        </w:rPr>
      </w:pPr>
      <w:r w:rsidRPr="00CF432A">
        <w:rPr>
          <w:sz w:val="20"/>
        </w:rPr>
        <w:t>記</w:t>
      </w:r>
    </w:p>
    <w:p w:rsidR="00DC5E91" w:rsidRPr="00DC5E91" w:rsidRDefault="00DC5E91" w:rsidP="004F5A52">
      <w:pPr>
        <w:spacing w:line="383" w:lineRule="exact"/>
        <w:jc w:val="center"/>
        <w:rPr>
          <w:sz w:val="20"/>
        </w:rPr>
      </w:pPr>
    </w:p>
    <w:p w:rsidR="00C73237" w:rsidRPr="00CF432A" w:rsidRDefault="00E14920" w:rsidP="00DC5E91">
      <w:pPr>
        <w:spacing w:line="383" w:lineRule="exact"/>
        <w:ind w:firstLineChars="300" w:firstLine="627"/>
        <w:rPr>
          <w:sz w:val="20"/>
        </w:rPr>
      </w:pPr>
      <w:r>
        <w:rPr>
          <w:sz w:val="20"/>
        </w:rPr>
        <w:t>１．</w:t>
      </w:r>
      <w:r w:rsidR="00C73237" w:rsidRPr="00CF432A">
        <w:rPr>
          <w:sz w:val="20"/>
        </w:rPr>
        <w:t>中止（廃止）の理由</w:t>
      </w:r>
    </w:p>
    <w:p w:rsidR="00C73237" w:rsidRPr="00CF432A" w:rsidRDefault="00C73237" w:rsidP="00C73237">
      <w:pPr>
        <w:rPr>
          <w:sz w:val="20"/>
        </w:rPr>
      </w:pPr>
    </w:p>
    <w:p w:rsidR="00C73237" w:rsidRPr="00CF432A" w:rsidRDefault="00C73237" w:rsidP="00C73237">
      <w:pPr>
        <w:rPr>
          <w:sz w:val="20"/>
        </w:rPr>
      </w:pPr>
    </w:p>
    <w:p w:rsidR="00C73237" w:rsidRDefault="00C73237" w:rsidP="00C73237">
      <w:pPr>
        <w:rPr>
          <w:rFonts w:hint="default"/>
          <w:sz w:val="20"/>
        </w:rPr>
      </w:pPr>
    </w:p>
    <w:p w:rsidR="004F5A52" w:rsidRPr="00CF432A" w:rsidRDefault="004F5A52" w:rsidP="00C73237">
      <w:pPr>
        <w:rPr>
          <w:sz w:val="20"/>
        </w:rPr>
      </w:pPr>
    </w:p>
    <w:p w:rsidR="000437C6" w:rsidRPr="00CF432A" w:rsidRDefault="00E14920" w:rsidP="00DC5E91">
      <w:pPr>
        <w:spacing w:line="383" w:lineRule="exact"/>
        <w:ind w:firstLineChars="300" w:firstLine="627"/>
        <w:rPr>
          <w:rFonts w:hint="default"/>
          <w:color w:val="auto"/>
          <w:sz w:val="20"/>
        </w:rPr>
      </w:pPr>
      <w:bookmarkStart w:id="0" w:name="_GoBack"/>
      <w:bookmarkEnd w:id="0"/>
      <w:r>
        <w:rPr>
          <w:sz w:val="20"/>
        </w:rPr>
        <w:t>２．</w:t>
      </w:r>
      <w:r w:rsidR="000437C6" w:rsidRPr="00CF432A">
        <w:rPr>
          <w:sz w:val="20"/>
        </w:rPr>
        <w:t>中止（廃止）後の措置</w:t>
      </w:r>
    </w:p>
    <w:p w:rsidR="004D6163" w:rsidRDefault="004D6163" w:rsidP="000437C6">
      <w:pPr>
        <w:spacing w:line="383" w:lineRule="exact"/>
        <w:rPr>
          <w:rFonts w:hint="default"/>
          <w:sz w:val="20"/>
        </w:rPr>
      </w:pPr>
    </w:p>
    <w:p w:rsidR="004F5A52" w:rsidRDefault="004F5A52" w:rsidP="000437C6">
      <w:pPr>
        <w:spacing w:line="383" w:lineRule="exact"/>
        <w:rPr>
          <w:rFonts w:hint="default"/>
          <w:sz w:val="20"/>
        </w:rPr>
      </w:pPr>
    </w:p>
    <w:p w:rsidR="004F5A52" w:rsidRPr="00CF432A" w:rsidRDefault="004F5A52" w:rsidP="000437C6">
      <w:pPr>
        <w:spacing w:line="383" w:lineRule="exact"/>
        <w:rPr>
          <w:sz w:val="20"/>
        </w:rPr>
      </w:pPr>
    </w:p>
    <w:sectPr w:rsidR="004F5A52" w:rsidRPr="00CF432A" w:rsidSect="00C226F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8" w:right="1418" w:bottom="851" w:left="1418" w:header="1128" w:footer="295" w:gutter="0"/>
      <w:cols w:space="720"/>
      <w:docGrid w:type="linesAndChars" w:linePitch="364" w:charSpace="1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13" w:rsidRDefault="001C2013">
      <w:pPr>
        <w:spacing w:before="387"/>
      </w:pPr>
      <w:r>
        <w:continuationSeparator/>
      </w:r>
    </w:p>
  </w:endnote>
  <w:endnote w:type="continuationSeparator" w:id="0">
    <w:p w:rsidR="001C2013" w:rsidRDefault="001C2013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2A" w:rsidRDefault="00CF432A">
    <w:pPr>
      <w:framePr w:wrap="auto" w:vAnchor="page" w:hAnchor="margin" w:xAlign="center" w:y="1632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F432A" w:rsidRDefault="00CF432A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2A" w:rsidRDefault="00CF432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13" w:rsidRDefault="001C2013">
      <w:pPr>
        <w:spacing w:before="387"/>
      </w:pPr>
      <w:r>
        <w:continuationSeparator/>
      </w:r>
    </w:p>
  </w:footnote>
  <w:footnote w:type="continuationSeparator" w:id="0">
    <w:p w:rsidR="001C2013" w:rsidRDefault="001C2013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/>
  <w:defaultTabStop w:val="756"/>
  <w:hyphenationZone w:val="0"/>
  <w:drawingGridHorizontalSpacing w:val="334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8"/>
    <w:rsid w:val="00002E18"/>
    <w:rsid w:val="000260CA"/>
    <w:rsid w:val="000437C6"/>
    <w:rsid w:val="00056FD2"/>
    <w:rsid w:val="00062556"/>
    <w:rsid w:val="00071B73"/>
    <w:rsid w:val="000F5C9B"/>
    <w:rsid w:val="00107500"/>
    <w:rsid w:val="00155EEB"/>
    <w:rsid w:val="00165A66"/>
    <w:rsid w:val="00180E9F"/>
    <w:rsid w:val="001C048A"/>
    <w:rsid w:val="001C2013"/>
    <w:rsid w:val="001D2A7E"/>
    <w:rsid w:val="00233B0D"/>
    <w:rsid w:val="00244A71"/>
    <w:rsid w:val="0028787C"/>
    <w:rsid w:val="002C1980"/>
    <w:rsid w:val="002E18D4"/>
    <w:rsid w:val="00307D18"/>
    <w:rsid w:val="00341148"/>
    <w:rsid w:val="00354A08"/>
    <w:rsid w:val="003B047B"/>
    <w:rsid w:val="003C25AC"/>
    <w:rsid w:val="003F5D09"/>
    <w:rsid w:val="00403885"/>
    <w:rsid w:val="00404C4C"/>
    <w:rsid w:val="0040554E"/>
    <w:rsid w:val="00447CAE"/>
    <w:rsid w:val="004519F7"/>
    <w:rsid w:val="004573E0"/>
    <w:rsid w:val="00472C13"/>
    <w:rsid w:val="004C3E84"/>
    <w:rsid w:val="004D0D68"/>
    <w:rsid w:val="004D6163"/>
    <w:rsid w:val="004E4C7B"/>
    <w:rsid w:val="004E6031"/>
    <w:rsid w:val="004F5A52"/>
    <w:rsid w:val="00523925"/>
    <w:rsid w:val="005271E2"/>
    <w:rsid w:val="00566572"/>
    <w:rsid w:val="00584D98"/>
    <w:rsid w:val="005A71A0"/>
    <w:rsid w:val="005B6F76"/>
    <w:rsid w:val="005E0ED7"/>
    <w:rsid w:val="00604E88"/>
    <w:rsid w:val="0064000F"/>
    <w:rsid w:val="006F356A"/>
    <w:rsid w:val="007337B2"/>
    <w:rsid w:val="007348D6"/>
    <w:rsid w:val="00745632"/>
    <w:rsid w:val="007863BD"/>
    <w:rsid w:val="007A1DCB"/>
    <w:rsid w:val="007A4209"/>
    <w:rsid w:val="008A142D"/>
    <w:rsid w:val="008C2EE3"/>
    <w:rsid w:val="008E0819"/>
    <w:rsid w:val="008E6A9A"/>
    <w:rsid w:val="009211F9"/>
    <w:rsid w:val="0095455C"/>
    <w:rsid w:val="00964EA6"/>
    <w:rsid w:val="009806D7"/>
    <w:rsid w:val="009A496F"/>
    <w:rsid w:val="009F00A8"/>
    <w:rsid w:val="00A11879"/>
    <w:rsid w:val="00A1646F"/>
    <w:rsid w:val="00A30F86"/>
    <w:rsid w:val="00A426B2"/>
    <w:rsid w:val="00A550A7"/>
    <w:rsid w:val="00A5796D"/>
    <w:rsid w:val="00A70E62"/>
    <w:rsid w:val="00A91503"/>
    <w:rsid w:val="00AC6E5C"/>
    <w:rsid w:val="00B17D3D"/>
    <w:rsid w:val="00B739F3"/>
    <w:rsid w:val="00B74215"/>
    <w:rsid w:val="00B77FEA"/>
    <w:rsid w:val="00BF1BC6"/>
    <w:rsid w:val="00C226F7"/>
    <w:rsid w:val="00C32C24"/>
    <w:rsid w:val="00C56CF3"/>
    <w:rsid w:val="00C57AA7"/>
    <w:rsid w:val="00C73237"/>
    <w:rsid w:val="00C76590"/>
    <w:rsid w:val="00CD2110"/>
    <w:rsid w:val="00CF432A"/>
    <w:rsid w:val="00D177A2"/>
    <w:rsid w:val="00D3281F"/>
    <w:rsid w:val="00D46A06"/>
    <w:rsid w:val="00DC4A1B"/>
    <w:rsid w:val="00DC5027"/>
    <w:rsid w:val="00DC5E91"/>
    <w:rsid w:val="00E07718"/>
    <w:rsid w:val="00E14920"/>
    <w:rsid w:val="00E721D8"/>
    <w:rsid w:val="00EA0B7E"/>
    <w:rsid w:val="00EA22B4"/>
    <w:rsid w:val="00EB7D8E"/>
    <w:rsid w:val="00EE62D9"/>
    <w:rsid w:val="00F00621"/>
    <w:rsid w:val="00F02345"/>
    <w:rsid w:val="00F6435B"/>
    <w:rsid w:val="00F96673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E88E65"/>
  <w15:chartTrackingRefBased/>
  <w15:docId w15:val="{C15BF944-CE2F-4C72-BA0F-AF04B951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26F7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22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26F7"/>
    <w:rPr>
      <w:rFonts w:ascii="Times New Roman" w:hAnsi="Times New Roman"/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337B2"/>
    <w:rPr>
      <w:rFonts w:ascii="游ゴシック Light" w:eastAsia="游ゴシック Light" w:hAnsi="游ゴシック Light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7337B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C5E91"/>
    <w:pPr>
      <w:jc w:val="center"/>
    </w:pPr>
    <w:rPr>
      <w:rFonts w:hint="default"/>
      <w:sz w:val="20"/>
    </w:rPr>
  </w:style>
  <w:style w:type="character" w:customStyle="1" w:styleId="aa">
    <w:name w:val="記 (文字)"/>
    <w:basedOn w:val="a0"/>
    <w:link w:val="a9"/>
    <w:uiPriority w:val="99"/>
    <w:rsid w:val="00DC5E91"/>
    <w:rPr>
      <w:rFonts w:ascii="Times New Roman" w:hAnsi="Times New Roman"/>
      <w:color w:val="000000"/>
    </w:rPr>
  </w:style>
  <w:style w:type="paragraph" w:styleId="ab">
    <w:name w:val="Closing"/>
    <w:basedOn w:val="a"/>
    <w:link w:val="ac"/>
    <w:uiPriority w:val="99"/>
    <w:unhideWhenUsed/>
    <w:rsid w:val="00DC5E91"/>
    <w:pPr>
      <w:jc w:val="right"/>
    </w:pPr>
    <w:rPr>
      <w:rFonts w:hint="default"/>
      <w:sz w:val="20"/>
    </w:rPr>
  </w:style>
  <w:style w:type="character" w:customStyle="1" w:styleId="ac">
    <w:name w:val="結語 (文字)"/>
    <w:basedOn w:val="a0"/>
    <w:link w:val="ab"/>
    <w:uiPriority w:val="99"/>
    <w:rsid w:val="00DC5E91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125750</cp:lastModifiedBy>
  <cp:revision>2</cp:revision>
  <cp:lastPrinted>2021-02-08T11:02:00Z</cp:lastPrinted>
  <dcterms:created xsi:type="dcterms:W3CDTF">2024-02-26T05:31:00Z</dcterms:created>
  <dcterms:modified xsi:type="dcterms:W3CDTF">2024-02-26T05:31:00Z</dcterms:modified>
</cp:coreProperties>
</file>