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center"/>
      </w:pPr>
      <w:r>
        <w:rPr>
          <w:rFonts w:hint="eastAsia"/>
        </w:rPr>
        <w:t>令和〇</w:t>
      </w:r>
      <w:r w:rsidRPr="00050CD5">
        <w:rPr>
          <w:rFonts w:hint="eastAsia"/>
        </w:rPr>
        <w:t>年度</w:t>
      </w:r>
      <w:r w:rsidR="008F7114">
        <w:rPr>
          <w:rFonts w:hint="eastAsia"/>
        </w:rPr>
        <w:t>野菜花き産地強化</w:t>
      </w:r>
      <w:r w:rsidR="008F7114" w:rsidRPr="00050CD5">
        <w:rPr>
          <w:rFonts w:hint="eastAsia"/>
        </w:rPr>
        <w:t>事業</w:t>
      </w:r>
      <w:r w:rsidR="002C6461">
        <w:rPr>
          <w:rFonts w:hint="eastAsia"/>
        </w:rPr>
        <w:t>補助金</w:t>
      </w:r>
      <w:r>
        <w:rPr>
          <w:rFonts w:hint="eastAsia"/>
        </w:rPr>
        <w:t>交付請求書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金　　　　　　　　円也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A45889">
        <w:rPr>
          <w:rFonts w:hint="eastAsia"/>
        </w:rPr>
        <w:t xml:space="preserve">　　　年　　月　　日付け　　第　　号</w:t>
      </w:r>
      <w:r>
        <w:rPr>
          <w:rFonts w:hint="eastAsia"/>
        </w:rPr>
        <w:t>で額の確定のあった</w:t>
      </w:r>
      <w:r w:rsidRPr="00966004">
        <w:rPr>
          <w:rFonts w:hint="eastAsia"/>
        </w:rPr>
        <w:t>令和〇年度</w:t>
      </w:r>
      <w:r w:rsidR="00EC5171">
        <w:rPr>
          <w:rFonts w:hint="eastAsia"/>
        </w:rPr>
        <w:t>野菜花き産地強化</w:t>
      </w:r>
      <w:r w:rsidR="00EC5171" w:rsidRPr="00050CD5">
        <w:rPr>
          <w:rFonts w:hint="eastAsia"/>
        </w:rPr>
        <w:t>事業</w:t>
      </w:r>
      <w:bookmarkStart w:id="0" w:name="_GoBack"/>
      <w:bookmarkEnd w:id="0"/>
      <w:r w:rsidR="002C6461">
        <w:rPr>
          <w:rFonts w:hint="eastAsia"/>
        </w:rPr>
        <w:t>補助金</w:t>
      </w:r>
      <w:r>
        <w:rPr>
          <w:rFonts w:hint="eastAsia"/>
        </w:rPr>
        <w:t>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請求者住所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334000" cy="3009901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3009901"/>
                          <a:chOff x="0" y="0"/>
                          <a:chExt cx="5334000" cy="30099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2495550" y="1962150"/>
                            <a:ext cx="2838450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37FAF" w:rsidRDefault="00137FAF" w:rsidP="00137FAF">
                              <w:r>
                                <w:t>〇〇</w:t>
                              </w:r>
                              <w:r>
                                <w:rPr>
                                  <w:rFonts w:hint="eastAsia"/>
                                </w:rPr>
                                <w:t>農業</w:t>
                              </w:r>
                              <w:r>
                                <w:t>会社</w:t>
                              </w:r>
                            </w:p>
                            <w:p w:rsidR="00137FAF" w:rsidRDefault="00137FAF" w:rsidP="00137FAF">
                              <w:pPr>
                                <w:ind w:leftChars="100" w:left="1470" w:hangingChars="600" w:hanging="1260"/>
                              </w:pPr>
                              <w:r>
                                <w:rPr>
                                  <w:rFonts w:hint="eastAsia"/>
                                </w:rPr>
                                <w:t>〇</w:t>
                              </w:r>
                              <w:r>
                                <w:t>〇　〇〇（氏名</w:t>
                              </w:r>
                              <w:r>
                                <w:rPr>
                                  <w:rFonts w:hint="eastAsia"/>
                                </w:rPr>
                                <w:t>（法人の</w:t>
                              </w:r>
                              <w:r>
                                <w:t>場合は責任者及び</w:t>
                              </w:r>
                              <w:r>
                                <w:rPr>
                                  <w:rFonts w:hint="eastAsia"/>
                                </w:rPr>
                                <w:t>事業</w:t>
                              </w:r>
                              <w:r>
                                <w:t>担当者</w:t>
                              </w:r>
                              <w:r>
                                <w:rPr>
                                  <w:rFonts w:hint="eastAsia"/>
                                </w:rPr>
                                <w:t>氏名）</w:t>
                              </w:r>
                              <w:r>
                                <w:t>）</w:t>
                              </w:r>
                            </w:p>
                            <w:p w:rsidR="00137FAF" w:rsidRDefault="00137FAF" w:rsidP="00137FAF">
                              <w:r>
                                <w:rPr>
                                  <w:rFonts w:hint="eastAsia"/>
                                </w:rPr>
                                <w:t>電話番号</w:t>
                              </w:r>
                              <w: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0000-00-0000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吹き出し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3350" cy="1171575"/>
                          </a:xfrm>
                          <a:prstGeom prst="wedgeRectCallout">
                            <a:avLst>
                              <a:gd name="adj1" fmla="val 35613"/>
                              <a:gd name="adj2" fmla="val 81771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FAF" w:rsidRPr="00050CD5" w:rsidRDefault="00137FAF" w:rsidP="00137FAF">
                              <w:pPr>
                                <w:pStyle w:val="Web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7FA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印を省略した場合、文書の真正性を担保する代替手段として、請求書中</w:t>
                              </w:r>
                              <w:r w:rsidR="00A46B5C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A46B5C"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 w:val="22"/>
                                  <w:szCs w:val="22"/>
                                </w:rPr>
                                <w:t>余白部分</w:t>
                              </w:r>
                              <w:r w:rsidRPr="00137FA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に「交付請求書の発行者（法人の場合は発行責任者及び担当者）の氏名及び連絡先（電話番号）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」を記載する必要があります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1" style="position:absolute;left:0;text-align:left;margin-left:0;margin-top:14.2pt;width:420pt;height:237pt;z-index:251669504;mso-position-horizontal:left;mso-position-horizontal-relative:margin;mso-width-relative:margin;mso-height-relative:margin" coordsize="53340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2" type="#_x0000_t202" style="position:absolute;left:24955;top:19621;width:28385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37FAF" w:rsidRDefault="00137FAF" w:rsidP="00137FAF">
                        <w:bookmarkStart w:id="1" w:name="_GoBack"/>
                        <w:r>
                          <w:t>〇〇</w:t>
                        </w:r>
                        <w:r>
                          <w:rPr>
                            <w:rFonts w:hint="eastAsia"/>
                          </w:rPr>
                          <w:t>農業</w:t>
                        </w:r>
                        <w:r>
                          <w:t>会社</w:t>
                        </w:r>
                      </w:p>
                      <w:p w:rsidR="00137FAF" w:rsidRDefault="00137FAF" w:rsidP="00137FAF">
                        <w:pPr>
                          <w:ind w:leftChars="100" w:left="1470" w:hangingChars="600" w:hanging="1260"/>
                        </w:pPr>
                        <w:r>
                          <w:rPr>
                            <w:rFonts w:hint="eastAsia"/>
                          </w:rPr>
                          <w:t>〇</w:t>
                        </w:r>
                        <w:r>
                          <w:t>〇　〇〇（氏名</w:t>
                        </w:r>
                        <w:r>
                          <w:rPr>
                            <w:rFonts w:hint="eastAsia"/>
                          </w:rPr>
                          <w:t>（法人の</w:t>
                        </w:r>
                        <w:r>
                          <w:t>場合は責任者及び</w:t>
                        </w:r>
                        <w:r>
                          <w:rPr>
                            <w:rFonts w:hint="eastAsia"/>
                          </w:rPr>
                          <w:t>事業</w:t>
                        </w:r>
                        <w:r>
                          <w:t>担当者</w:t>
                        </w:r>
                        <w:r>
                          <w:rPr>
                            <w:rFonts w:hint="eastAsia"/>
                          </w:rPr>
                          <w:t>氏名）</w:t>
                        </w:r>
                        <w:r>
                          <w:t>）</w:t>
                        </w:r>
                      </w:p>
                      <w:p w:rsidR="00137FAF" w:rsidRDefault="00137FAF" w:rsidP="00137FAF">
                        <w:r>
                          <w:rPr>
                            <w:rFonts w:hint="eastAsia"/>
                          </w:rPr>
                          <w:t>電話番号</w:t>
                        </w:r>
                        <w:r>
                          <w:t>：</w:t>
                        </w:r>
                        <w:r>
                          <w:rPr>
                            <w:rFonts w:hint="eastAsia"/>
                          </w:rPr>
                          <w:t>0000-00-0000</w:t>
                        </w:r>
                        <w:bookmarkEnd w:id="1"/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3" type="#_x0000_t61" style="position:absolute;width:39433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" adj="18492,28463" strokeweight=".5pt">
                  <v:textbox>
                    <w:txbxContent>
                      <w:p w:rsidR="00137FAF" w:rsidRPr="00050CD5" w:rsidRDefault="00137FAF" w:rsidP="00137FAF">
                        <w:pPr>
                          <w:pStyle w:val="Web"/>
                          <w:spacing w:line="240" w:lineRule="atLeast"/>
                          <w:rPr>
                            <w:rFonts w:asciiTheme="majorEastAsia" w:eastAsiaTheme="majorEastAsia" w:hAnsiTheme="majorEastAsia"/>
                          </w:rPr>
                        </w:pPr>
                        <w:r w:rsidRPr="00137FA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印を省略した場合、文書の真正性を担保する代替手段として、請求書中</w:t>
                        </w:r>
                        <w:r w:rsidR="00A46B5C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="00A46B5C">
                          <w:rPr>
                            <w:rFonts w:asciiTheme="majorEastAsia" w:eastAsiaTheme="majorEastAsia" w:hAnsiTheme="majorEastAsia" w:cs="Times New Roman"/>
                            <w:color w:val="000000"/>
                            <w:sz w:val="22"/>
                            <w:szCs w:val="22"/>
                          </w:rPr>
                          <w:t>余白部分</w:t>
                        </w:r>
                        <w:r w:rsidRPr="00137FA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に「交付請求書の発行者（法人の場合は発行責任者及び担当者）の氏名及び連絡先（電話番号）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」を記載する必要があります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B5036" w:rsidRDefault="003B5036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Pr="0032091A" w:rsidRDefault="00A46B5C">
      <w:pPr>
        <w:adjustRightInd w:val="0"/>
      </w:pPr>
      <w:r>
        <w:rPr>
          <w:rFonts w:hint="eastAsia"/>
        </w:rPr>
        <w:t xml:space="preserve">　　　　　　　　　　　　　　　　　　　　（記載例）</w:t>
      </w:r>
    </w:p>
    <w:sectPr w:rsidR="00A46B5C" w:rsidRP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7FAF"/>
    <w:rsid w:val="001739DF"/>
    <w:rsid w:val="00292040"/>
    <w:rsid w:val="002C6461"/>
    <w:rsid w:val="002F53C4"/>
    <w:rsid w:val="0032091A"/>
    <w:rsid w:val="003B5036"/>
    <w:rsid w:val="003F1D96"/>
    <w:rsid w:val="006C4239"/>
    <w:rsid w:val="006F465D"/>
    <w:rsid w:val="00793FE5"/>
    <w:rsid w:val="008F7114"/>
    <w:rsid w:val="009F2B4F"/>
    <w:rsid w:val="009F42B3"/>
    <w:rsid w:val="00A46B5C"/>
    <w:rsid w:val="00E1539F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116475</cp:lastModifiedBy>
  <cp:revision>4</cp:revision>
  <cp:lastPrinted>2022-04-05T07:59:00Z</cp:lastPrinted>
  <dcterms:created xsi:type="dcterms:W3CDTF">2022-08-09T02:17:00Z</dcterms:created>
  <dcterms:modified xsi:type="dcterms:W3CDTF">2024-03-29T10:04:00Z</dcterms:modified>
</cp:coreProperties>
</file>